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rPr>
          <w:b/>
          <w:bCs/>
          <w:sz w:val="24"/>
          <w:szCs w:val="24"/>
        </w:rPr>
        <w:t>Plná moc k zaslání dokumentů</w:t>
      </w:r>
    </w:p>
    <w:p/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Zmocnitel: …………………………………………….,       datum narození:……………………………………., </w:t>
      </w:r>
    </w:p>
    <w:p>
      <w:pPr>
        <w:rPr>
          <w:rFonts w:cstheme="minorHAnsi"/>
          <w:sz w:val="24"/>
          <w:szCs w:val="24"/>
        </w:rPr>
      </w:pPr>
    </w:p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adresa bydliště: ……………………………………………………………………………………………</w:t>
      </w:r>
    </w:p>
    <w:p>
      <w:pPr>
        <w:rPr>
          <w:rFonts w:cstheme="minorHAnsi"/>
          <w:sz w:val="24"/>
          <w:szCs w:val="24"/>
        </w:rPr>
      </w:pPr>
    </w:p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Zmocněnec: Velvyslanectví ČLR v ČR, Pelléova 18, 160 00 Praha 6</w:t>
      </w:r>
      <w:r>
        <w:rPr>
          <w:rFonts w:cstheme="minorHAnsi"/>
          <w:sz w:val="24"/>
          <w:szCs w:val="24"/>
        </w:rPr>
        <w:tab/>
      </w:r>
    </w:p>
    <w:p/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Zplnomocňuji tímto Velvyslanectví ČLR v České republice k zaslání vyhotovených dokumentů prostřednictvím České pošty a.s. na mnou uvedenou adresu, v přiložené obálce a zaplaceným příslušným poštovním poplatkem (poštovní známky). Ponesu veškeré důsledky a odpovědnost za ztrátu nebo poškození dokumentů, ke kterým může dojít během procesu zasílání poštou.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Podpis: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Datum: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Místo: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">
    <w:altName w:val="Lucida Sans"/>
    <w:panose1 w:val="020F0502020204030204"/>
    <w:charset w:val="EE"/>
    <w:family w:val="swiss"/>
    <w:pitch w:val="default"/>
    <w:sig w:usb0="00000000" w:usb1="00000000" w:usb2="00000009" w:usb3="00000000" w:csb0="000001F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D6"/>
    <w:rsid w:val="00272FA1"/>
    <w:rsid w:val="002E00A1"/>
    <w:rsid w:val="005A260E"/>
    <w:rsid w:val="005C3409"/>
    <w:rsid w:val="006563F2"/>
    <w:rsid w:val="007E38D6"/>
    <w:rsid w:val="00AB1355"/>
    <w:rsid w:val="118D487F"/>
    <w:rsid w:val="36465CFD"/>
    <w:rsid w:val="5E9E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cs-CZ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545</Characters>
  <Lines>4</Lines>
  <Paragraphs>1</Paragraphs>
  <TotalTime>0</TotalTime>
  <ScaleCrop>false</ScaleCrop>
  <LinksUpToDate>false</LinksUpToDate>
  <CharactersWithSpaces>636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2020-10-22T09:57:00Z</dcterms:created>
  <dc:creator>Marketa Hoskova</dc:creator>
  <cp:lastModifiedBy>ShiYongRen</cp:lastModifiedBy>
  <dcterms:modified xsi:type="dcterms:W3CDTF">2020-11-01T11:04:31Z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